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5" w:rsidRPr="00F12D24" w:rsidRDefault="00183E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D24">
        <w:rPr>
          <w:rFonts w:ascii="Times New Roman" w:hAnsi="Times New Roman" w:cs="Times New Roman"/>
          <w:sz w:val="24"/>
          <w:szCs w:val="24"/>
        </w:rPr>
        <w:t>26.09.2018г. 1младшая группа №2 НОД ФЭМП</w:t>
      </w:r>
    </w:p>
    <w:p w:rsidR="00183EE6" w:rsidRPr="00F12D24" w:rsidRDefault="00183EE6">
      <w:pPr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Тема: «Волшебная коробочка»</w:t>
      </w:r>
    </w:p>
    <w:p w:rsidR="00183EE6" w:rsidRPr="00F12D24" w:rsidRDefault="00F12D24">
      <w:pPr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Программное</w:t>
      </w:r>
      <w:r w:rsidR="00183EE6" w:rsidRPr="00F12D24">
        <w:rPr>
          <w:rFonts w:ascii="Times New Roman" w:hAnsi="Times New Roman" w:cs="Times New Roman"/>
          <w:sz w:val="24"/>
          <w:szCs w:val="24"/>
        </w:rPr>
        <w:t xml:space="preserve"> содержание: Развитие предметных действий.</w:t>
      </w:r>
    </w:p>
    <w:p w:rsidR="00183EE6" w:rsidRPr="00F12D24" w:rsidRDefault="00183EE6">
      <w:pPr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Дидактический наглядный материал: Коробка, палочка с нанизанными на нее шариками, одинаковыми по цвету и величине.</w:t>
      </w:r>
    </w:p>
    <w:p w:rsidR="00183EE6" w:rsidRPr="00F12D24" w:rsidRDefault="00F12D24">
      <w:pPr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Ход</w:t>
      </w:r>
      <w:r w:rsidR="00183EE6" w:rsidRPr="00F12D24">
        <w:rPr>
          <w:rFonts w:ascii="Times New Roman" w:hAnsi="Times New Roman" w:cs="Times New Roman"/>
          <w:sz w:val="24"/>
          <w:szCs w:val="24"/>
        </w:rPr>
        <w:t>:</w:t>
      </w:r>
    </w:p>
    <w:p w:rsidR="00183EE6" w:rsidRPr="00F12D24" w:rsidRDefault="00183EE6" w:rsidP="00183EE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12D24">
        <w:rPr>
          <w:rStyle w:val="a4"/>
          <w:color w:val="333333"/>
        </w:rPr>
        <w:t>Раздаётся стук в дверь. Звучит музыка.</w:t>
      </w:r>
    </w:p>
    <w:p w:rsidR="00183EE6" w:rsidRPr="00F12D24" w:rsidRDefault="00183EE6" w:rsidP="00183EE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12D24">
        <w:rPr>
          <w:color w:val="333333"/>
        </w:rPr>
        <w:t>Воспитатель</w:t>
      </w:r>
      <w:r w:rsidRPr="00F12D24">
        <w:rPr>
          <w:b/>
          <w:bCs/>
          <w:color w:val="333333"/>
        </w:rPr>
        <w:t>:</w:t>
      </w:r>
      <w:r w:rsidRPr="00F12D24">
        <w:rPr>
          <w:color w:val="333333"/>
        </w:rPr>
        <w:t> Ребятки вы слышали? Кто-то постучал нам в дверь. Вы хотите узнать кто там?</w:t>
      </w:r>
    </w:p>
    <w:p w:rsidR="00183EE6" w:rsidRPr="00F12D24" w:rsidRDefault="00183EE6" w:rsidP="00183EE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12D24">
        <w:rPr>
          <w:color w:val="333333"/>
        </w:rPr>
        <w:t>Дети:</w:t>
      </w:r>
      <w:r w:rsidRPr="00F12D24">
        <w:rPr>
          <w:b/>
          <w:bCs/>
          <w:color w:val="333333"/>
        </w:rPr>
        <w:t> </w:t>
      </w:r>
      <w:r w:rsidRPr="00F12D24">
        <w:rPr>
          <w:color w:val="333333"/>
        </w:rPr>
        <w:t>Да.</w:t>
      </w:r>
    </w:p>
    <w:p w:rsidR="00183EE6" w:rsidRPr="00F12D24" w:rsidRDefault="00183EE6" w:rsidP="00183EE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F12D24">
        <w:rPr>
          <w:color w:val="333333"/>
        </w:rPr>
        <w:t>Воспитатель:</w:t>
      </w:r>
      <w:r w:rsidRPr="00F12D24">
        <w:rPr>
          <w:b/>
          <w:bCs/>
          <w:color w:val="333333"/>
        </w:rPr>
        <w:t> </w:t>
      </w:r>
      <w:r w:rsidRPr="00F12D24">
        <w:rPr>
          <w:color w:val="333333"/>
        </w:rPr>
        <w:t>Я тогда схожу и пос</w:t>
      </w:r>
      <w:r w:rsidR="00F12D24" w:rsidRPr="00F12D24">
        <w:rPr>
          <w:color w:val="333333"/>
        </w:rPr>
        <w:t xml:space="preserve">мотрю (воспитатель вносит коробочку). Посмотрите, дети, какая прекрасная </w:t>
      </w:r>
      <w:r w:rsidRPr="00F12D24">
        <w:rPr>
          <w:color w:val="333333"/>
        </w:rPr>
        <w:t xml:space="preserve"> </w:t>
      </w:r>
      <w:r w:rsidR="00F12D24" w:rsidRPr="00F12D24">
        <w:rPr>
          <w:color w:val="333333"/>
        </w:rPr>
        <w:t xml:space="preserve">коробочка </w:t>
      </w:r>
      <w:r w:rsidRPr="00F12D24">
        <w:rPr>
          <w:color w:val="333333"/>
        </w:rPr>
        <w:t xml:space="preserve">стоит возле нашей двери. Это наверно </w:t>
      </w:r>
      <w:r w:rsidR="00F12D24" w:rsidRPr="00F12D24">
        <w:rPr>
          <w:color w:val="333333"/>
        </w:rPr>
        <w:t>зайка пробегал  мимо и оставил</w:t>
      </w:r>
      <w:r w:rsidRPr="00F12D24">
        <w:rPr>
          <w:color w:val="333333"/>
        </w:rPr>
        <w:t xml:space="preserve"> его. Давайте его откроем. </w:t>
      </w:r>
    </w:p>
    <w:p w:rsidR="00183EE6" w:rsidRPr="00F12D24" w:rsidRDefault="00183EE6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Игра «Палочка-выручалочка»</w:t>
      </w:r>
    </w:p>
    <w:p w:rsidR="00183EE6" w:rsidRPr="00F12D24" w:rsidRDefault="00183EE6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Воспитатель показывает детям</w:t>
      </w:r>
      <w:r w:rsidR="00F12D24" w:rsidRPr="00F12D24">
        <w:rPr>
          <w:rFonts w:ascii="Times New Roman" w:hAnsi="Times New Roman" w:cs="Times New Roman"/>
          <w:sz w:val="24"/>
          <w:szCs w:val="24"/>
        </w:rPr>
        <w:t xml:space="preserve"> палочку с шариками и говорит: « Это палочка-игралочка. На ней шарики». </w:t>
      </w: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 xml:space="preserve">-Давайте и мы с ней поиграем, </w:t>
      </w:r>
      <w:proofErr w:type="gramStart"/>
      <w:r w:rsidRPr="00F12D24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F12D24">
        <w:rPr>
          <w:rFonts w:ascii="Times New Roman" w:hAnsi="Times New Roman" w:cs="Times New Roman"/>
          <w:sz w:val="24"/>
          <w:szCs w:val="24"/>
        </w:rPr>
        <w:t xml:space="preserve"> как я буду играть. (Воспитатель передвигает шарики из стороны  в сторону, затем снимает по одному и складывает в коробку)</w:t>
      </w: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Дети вместе с воспитателем повторяют действия.</w:t>
      </w: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- А теперь, мы будем надевать  шарики на палочку. (Дети повторяют действия)</w:t>
      </w: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 xml:space="preserve">- Давайте скажем зайке «Спасибо» за чудесную коробочку  </w:t>
      </w:r>
      <w:proofErr w:type="gramStart"/>
      <w:r w:rsidRPr="00F12D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2D24">
        <w:rPr>
          <w:rFonts w:ascii="Times New Roman" w:hAnsi="Times New Roman" w:cs="Times New Roman"/>
          <w:sz w:val="24"/>
          <w:szCs w:val="24"/>
        </w:rPr>
        <w:t xml:space="preserve"> интересными палочками-</w:t>
      </w:r>
      <w:proofErr w:type="spellStart"/>
      <w:r w:rsidRPr="00F12D24">
        <w:rPr>
          <w:rFonts w:ascii="Times New Roman" w:hAnsi="Times New Roman" w:cs="Times New Roman"/>
          <w:sz w:val="24"/>
          <w:szCs w:val="24"/>
        </w:rPr>
        <w:t>игралочками</w:t>
      </w:r>
      <w:proofErr w:type="spellEnd"/>
      <w:r w:rsidRPr="00F12D24">
        <w:rPr>
          <w:rFonts w:ascii="Times New Roman" w:hAnsi="Times New Roman" w:cs="Times New Roman"/>
          <w:sz w:val="24"/>
          <w:szCs w:val="24"/>
        </w:rPr>
        <w:t>.</w:t>
      </w: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D24">
        <w:rPr>
          <w:rFonts w:ascii="Times New Roman" w:hAnsi="Times New Roman" w:cs="Times New Roman"/>
          <w:sz w:val="24"/>
          <w:szCs w:val="24"/>
        </w:rPr>
        <w:t>Игру можно повторить еще раз.</w:t>
      </w:r>
    </w:p>
    <w:p w:rsidR="00F12D24" w:rsidRPr="00F12D24" w:rsidRDefault="00F12D24" w:rsidP="00F12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2D24" w:rsidRPr="00F1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6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83EE6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12D24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2018-09-25T16:29:00Z</dcterms:created>
  <dcterms:modified xsi:type="dcterms:W3CDTF">2018-09-25T16:54:00Z</dcterms:modified>
</cp:coreProperties>
</file>